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F3" w:rsidRDefault="003B1850" w:rsidP="003B1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850">
        <w:rPr>
          <w:rFonts w:ascii="Times New Roman" w:hAnsi="Times New Roman" w:cs="Times New Roman"/>
          <w:sz w:val="28"/>
          <w:szCs w:val="28"/>
        </w:rPr>
        <w:t>Конспект ООД 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в старшей – подготовительной группе</w:t>
      </w:r>
    </w:p>
    <w:p w:rsidR="003B1850" w:rsidRDefault="003B1850" w:rsidP="003B1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рассказа по сюжетным картинкам»</w:t>
      </w:r>
    </w:p>
    <w:p w:rsidR="003B1850" w:rsidRDefault="003B1850" w:rsidP="003B1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D35" w:rsidRDefault="003B1850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C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коллективно составлять рассказ по серии сюжетных картинок, используя приобретённые ранее навыки построения предложений. Упражнять </w:t>
      </w:r>
      <w:r w:rsidR="00367D35">
        <w:rPr>
          <w:rFonts w:ascii="Times New Roman" w:hAnsi="Times New Roman" w:cs="Times New Roman"/>
          <w:sz w:val="28"/>
          <w:szCs w:val="28"/>
        </w:rPr>
        <w:t xml:space="preserve">в образовании формы родительного падежа множественного числа существительных. Закрепить правильное произношение звуков </w:t>
      </w:r>
      <w:r w:rsidR="00367D35" w:rsidRPr="00367D35">
        <w:rPr>
          <w:rFonts w:ascii="Times New Roman" w:hAnsi="Times New Roman" w:cs="Times New Roman"/>
          <w:sz w:val="28"/>
          <w:szCs w:val="28"/>
        </w:rPr>
        <w:t>[</w:t>
      </w:r>
      <w:r w:rsidR="00367D35">
        <w:rPr>
          <w:rFonts w:ascii="Times New Roman" w:hAnsi="Times New Roman" w:cs="Times New Roman"/>
          <w:sz w:val="28"/>
          <w:szCs w:val="28"/>
        </w:rPr>
        <w:t>р</w:t>
      </w:r>
      <w:r w:rsidR="00367D35" w:rsidRPr="00367D35">
        <w:rPr>
          <w:rFonts w:ascii="Times New Roman" w:hAnsi="Times New Roman" w:cs="Times New Roman"/>
          <w:sz w:val="28"/>
          <w:szCs w:val="28"/>
        </w:rPr>
        <w:t>]</w:t>
      </w:r>
      <w:r w:rsidR="00367D35">
        <w:rPr>
          <w:rFonts w:ascii="Times New Roman" w:hAnsi="Times New Roman" w:cs="Times New Roman"/>
          <w:sz w:val="28"/>
          <w:szCs w:val="28"/>
        </w:rPr>
        <w:t>,</w:t>
      </w:r>
      <w:r w:rsidR="00367D35" w:rsidRPr="00367D35">
        <w:rPr>
          <w:rFonts w:ascii="Times New Roman" w:hAnsi="Times New Roman" w:cs="Times New Roman"/>
          <w:sz w:val="28"/>
          <w:szCs w:val="28"/>
        </w:rPr>
        <w:t xml:space="preserve"> [</w:t>
      </w:r>
      <w:r w:rsidR="00367D35">
        <w:rPr>
          <w:rFonts w:ascii="Times New Roman" w:hAnsi="Times New Roman" w:cs="Times New Roman"/>
          <w:sz w:val="28"/>
          <w:szCs w:val="28"/>
        </w:rPr>
        <w:t>л</w:t>
      </w:r>
      <w:r w:rsidR="00367D35" w:rsidRPr="00367D35">
        <w:rPr>
          <w:rFonts w:ascii="Times New Roman" w:hAnsi="Times New Roman" w:cs="Times New Roman"/>
          <w:sz w:val="28"/>
          <w:szCs w:val="28"/>
        </w:rPr>
        <w:t>]</w:t>
      </w:r>
      <w:r w:rsidR="00367D35">
        <w:rPr>
          <w:rFonts w:ascii="Times New Roman" w:hAnsi="Times New Roman" w:cs="Times New Roman"/>
          <w:sz w:val="28"/>
          <w:szCs w:val="28"/>
        </w:rPr>
        <w:t>, учить произносить скороговорки.</w:t>
      </w:r>
    </w:p>
    <w:p w:rsidR="00367D35" w:rsidRDefault="00367D3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 w:rsidRPr="00107DC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DE7C8A">
        <w:rPr>
          <w:rFonts w:ascii="Times New Roman" w:hAnsi="Times New Roman" w:cs="Times New Roman"/>
          <w:sz w:val="28"/>
          <w:szCs w:val="28"/>
        </w:rPr>
        <w:t xml:space="preserve"> Речевое, Познавательное, Физическое, Художественное.</w:t>
      </w:r>
    </w:p>
    <w:p w:rsidR="00DE7C8A" w:rsidRPr="00107DC5" w:rsidRDefault="00DE7C8A" w:rsidP="003B1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C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E7C8A" w:rsidRPr="00107DC5" w:rsidRDefault="007C223A" w:rsidP="003B1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C5">
        <w:rPr>
          <w:rFonts w:ascii="Times New Roman" w:hAnsi="Times New Roman" w:cs="Times New Roman"/>
          <w:i/>
          <w:sz w:val="28"/>
          <w:szCs w:val="28"/>
        </w:rPr>
        <w:t>Дети встают в круг.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создадим себе хорошее настроение, возьмёмся за руки и повторяем за мной: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друг, слева друг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возьмёмся,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улыбнемся. Дети садятся на стульчики.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Сегодня мы с вами будем отгадывать загадки, составлять рассказы и предложения, поиграем в игру «Кто у кого?», выучим новую скороговорку.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начнем с загадки: </w:t>
      </w:r>
    </w:p>
    <w:p w:rsidR="007C223A" w:rsidRDefault="007C223A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пушистою дугой</w:t>
      </w:r>
    </w:p>
    <w:p w:rsidR="007C223A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знаком зверек такой?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(Белка) </w:t>
      </w:r>
    </w:p>
    <w:p w:rsidR="006A7283" w:rsidRPr="00107DC5" w:rsidRDefault="006A7283" w:rsidP="003B1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C5">
        <w:rPr>
          <w:rFonts w:ascii="Times New Roman" w:hAnsi="Times New Roman" w:cs="Times New Roman"/>
          <w:i/>
          <w:sz w:val="28"/>
          <w:szCs w:val="28"/>
        </w:rPr>
        <w:t xml:space="preserve">Вывешивается картинка с белкой и бельчатами. В. предлагает рассмотреть картинку. 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Какая шёрстка у белки? 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она питается? 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у белки детёныши? Ответы детей.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у кого?»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Белка-бельчонок. У белки много бельчат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волчонок. У волчицы трое волчат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 – лисёнок. У лисы много лисят</w:t>
      </w:r>
    </w:p>
    <w:p w:rsidR="006A7283" w:rsidRDefault="006A7283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Зайчиха-зайчонок-зайчата.</w:t>
      </w:r>
    </w:p>
    <w:p w:rsidR="008C30F8" w:rsidRPr="00107DC5" w:rsidRDefault="006A7283" w:rsidP="003B1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C5">
        <w:rPr>
          <w:rFonts w:ascii="Times New Roman" w:hAnsi="Times New Roman" w:cs="Times New Roman"/>
          <w:i/>
          <w:sz w:val="28"/>
          <w:szCs w:val="28"/>
        </w:rPr>
        <w:t>Вывешивается</w:t>
      </w:r>
      <w:r w:rsidR="008C30F8" w:rsidRPr="00107DC5">
        <w:rPr>
          <w:rFonts w:ascii="Times New Roman" w:hAnsi="Times New Roman" w:cs="Times New Roman"/>
          <w:i/>
          <w:sz w:val="28"/>
          <w:szCs w:val="28"/>
        </w:rPr>
        <w:t xml:space="preserve"> картинка с зайчонком.</w:t>
      </w:r>
    </w:p>
    <w:p w:rsidR="008C30F8" w:rsidRDefault="008C30F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Какими словами можно описать зайчонка? Какой он? </w:t>
      </w:r>
    </w:p>
    <w:p w:rsidR="006A7283" w:rsidRDefault="008C30F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(пушистый, мягкий, белый и т.д.) </w:t>
      </w:r>
      <w:r w:rsidR="006A7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3C" w:rsidRDefault="008C30F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Какое настроение у зайчонка, какой он?</w:t>
      </w:r>
    </w:p>
    <w:p w:rsidR="008C30F8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 (веселый, радостный, довольный)</w:t>
      </w:r>
    </w:p>
    <w:p w:rsidR="0083163C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К слову «веселый» подберите слова противоположные по значению. Как по-другому - наоборот </w:t>
      </w:r>
    </w:p>
    <w:p w:rsidR="0083163C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(грустный, печальный, огорчённый, напуганный)</w:t>
      </w:r>
    </w:p>
    <w:p w:rsidR="0083163C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кто его напугал?</w:t>
      </w:r>
    </w:p>
    <w:p w:rsidR="0083163C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Хвосты пушистый, мех золотистый</w:t>
      </w:r>
    </w:p>
    <w:p w:rsidR="0083163C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 кур крадет. (лиса)</w:t>
      </w:r>
    </w:p>
    <w:p w:rsidR="0083163C" w:rsidRDefault="0083163C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Показывает игрушку Лисы. </w:t>
      </w:r>
      <w:r w:rsidR="004B21D8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Лиса </w:t>
      </w:r>
      <w:r w:rsidR="004B21D8">
        <w:rPr>
          <w:rFonts w:ascii="Times New Roman" w:hAnsi="Times New Roman" w:cs="Times New Roman"/>
          <w:sz w:val="28"/>
          <w:szCs w:val="28"/>
        </w:rPr>
        <w:t>не за ним гна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4B21D8">
        <w:rPr>
          <w:rFonts w:ascii="Times New Roman" w:hAnsi="Times New Roman" w:cs="Times New Roman"/>
          <w:sz w:val="28"/>
          <w:szCs w:val="28"/>
        </w:rPr>
        <w:t>, а она к нам бежала. Принесла нам вот такие картинки и попросила составить рассказы.</w:t>
      </w:r>
    </w:p>
    <w:p w:rsidR="004B21D8" w:rsidRPr="00107DC5" w:rsidRDefault="004B21D8" w:rsidP="003B1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C5">
        <w:rPr>
          <w:rFonts w:ascii="Times New Roman" w:hAnsi="Times New Roman" w:cs="Times New Roman"/>
          <w:i/>
          <w:sz w:val="28"/>
          <w:szCs w:val="28"/>
        </w:rPr>
        <w:t>Вывешиваются серия картинок. Предлагается рассмотреть картинки и составить рассказ. (2-3 ребенка)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 ребята. Вот такие рассказы у нас получились.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предлагает нам немного отдохнуть.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встают.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лисонька проснулась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вправо потянулась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влево потянулась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нежно улыбнулась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кулачок все пальцы сжала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Растирать все лапки стала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ножки и бока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красота! Дети садятся.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Вот еще загадки.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огромный и усатый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к тому же полосатый</w:t>
      </w:r>
    </w:p>
    <w:p w:rsidR="004B21D8" w:rsidRDefault="004B21D8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встретишь, не до игр</w:t>
      </w:r>
    </w:p>
    <w:p w:rsidR="004B21D8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это… (тигр)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подолгу в брюхе пусто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 он воет грустно. (волк)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копытный великан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Шея как подъёмный кран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рожками, пятнистый. Но не очень быстрый. (жираф)</w:t>
      </w:r>
    </w:p>
    <w:p w:rsidR="00E952E5" w:rsidRP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животных, в которых есть звук </w:t>
      </w:r>
      <w:r w:rsidRPr="00E952E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52E5">
        <w:rPr>
          <w:rFonts w:ascii="Times New Roman" w:hAnsi="Times New Roman" w:cs="Times New Roman"/>
          <w:sz w:val="28"/>
          <w:szCs w:val="28"/>
        </w:rPr>
        <w:t>]</w:t>
      </w:r>
    </w:p>
    <w:p w:rsidR="0083163C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(тигр, жираф)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Правильно. А какой одинаковый звук в словах-названиях других животных?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Звук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952E5" w:rsidRDefault="00E952E5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Правильно. Молодцы. Составьте предложения со словами </w:t>
      </w:r>
    </w:p>
    <w:p w:rsidR="00D175F0" w:rsidRDefault="00D175F0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Волк, Тигр, Жираф.</w:t>
      </w:r>
    </w:p>
    <w:p w:rsidR="00D175F0" w:rsidRPr="00107DC5" w:rsidRDefault="00D175F0" w:rsidP="003B1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C5">
        <w:rPr>
          <w:rFonts w:ascii="Times New Roman" w:hAnsi="Times New Roman" w:cs="Times New Roman"/>
          <w:i/>
          <w:sz w:val="28"/>
          <w:szCs w:val="28"/>
        </w:rPr>
        <w:t>Дети составляют предложения.</w:t>
      </w:r>
    </w:p>
    <w:p w:rsidR="009E5C46" w:rsidRDefault="00D175F0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Молодцы.</w:t>
      </w:r>
      <w:r w:rsidR="009E5C46">
        <w:rPr>
          <w:rFonts w:ascii="Times New Roman" w:hAnsi="Times New Roman" w:cs="Times New Roman"/>
          <w:sz w:val="28"/>
          <w:szCs w:val="28"/>
        </w:rPr>
        <w:t xml:space="preserve"> Ну, а сейчас мы немного отдохнём. У меня есть трафареты животных, выберите любой трафарет, обводите и раскрасьте.</w:t>
      </w:r>
    </w:p>
    <w:p w:rsidR="009E5C46" w:rsidRDefault="003A4499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Предлагает скороговорку со звуками </w:t>
      </w:r>
      <w:r w:rsidRPr="003A44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44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4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44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99" w:rsidRDefault="003A4499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Рыбку ловит рыболов,</w:t>
      </w:r>
    </w:p>
    <w:p w:rsidR="003A4499" w:rsidRDefault="003A4499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реку упал улов.</w:t>
      </w:r>
    </w:p>
    <w:p w:rsidR="003A4499" w:rsidRPr="00107DC5" w:rsidRDefault="003A4499" w:rsidP="003B1850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07DC5">
        <w:rPr>
          <w:rFonts w:ascii="Times New Roman" w:hAnsi="Times New Roman" w:cs="Times New Roman"/>
          <w:i/>
          <w:sz w:val="28"/>
          <w:szCs w:val="28"/>
        </w:rPr>
        <w:t>Произносить в разном темпе.</w:t>
      </w:r>
      <w:bookmarkEnd w:id="0"/>
    </w:p>
    <w:p w:rsidR="003A4499" w:rsidRDefault="003A4499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Молодцы! Ребята скажите вам понравилось сегодня? Что больше всего вам понравилось? Было ли вам сложно? </w:t>
      </w:r>
    </w:p>
    <w:p w:rsidR="003A4499" w:rsidRDefault="003A4499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молодцы. Всем спасибо!</w:t>
      </w:r>
    </w:p>
    <w:p w:rsidR="00D175F0" w:rsidRPr="00E952E5" w:rsidRDefault="009E5C46" w:rsidP="003B1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75F0" w:rsidRPr="00E9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0"/>
    <w:rsid w:val="00107DC5"/>
    <w:rsid w:val="00367D35"/>
    <w:rsid w:val="003A4499"/>
    <w:rsid w:val="003B1850"/>
    <w:rsid w:val="004B21D8"/>
    <w:rsid w:val="006A7283"/>
    <w:rsid w:val="007C223A"/>
    <w:rsid w:val="0083163C"/>
    <w:rsid w:val="008C30F8"/>
    <w:rsid w:val="009E5C46"/>
    <w:rsid w:val="00D175F0"/>
    <w:rsid w:val="00DE7C8A"/>
    <w:rsid w:val="00E952E5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A243"/>
  <w15:chartTrackingRefBased/>
  <w15:docId w15:val="{249AEFD2-1C46-4E85-8C65-D3BD516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Брагина</dc:creator>
  <cp:keywords/>
  <dc:description/>
  <cp:lastModifiedBy>Наталья Брагина</cp:lastModifiedBy>
  <cp:revision>8</cp:revision>
  <dcterms:created xsi:type="dcterms:W3CDTF">2021-03-15T11:10:00Z</dcterms:created>
  <dcterms:modified xsi:type="dcterms:W3CDTF">2021-03-15T13:31:00Z</dcterms:modified>
</cp:coreProperties>
</file>